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087" w14:textId="77777777" w:rsidR="003E3EFE" w:rsidRDefault="003E3EFE" w:rsidP="0081221C"/>
    <w:p w14:paraId="006FA451" w14:textId="77777777" w:rsidR="009E788C" w:rsidRDefault="009E788C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55FF61E9" w14:textId="5A67B88B" w:rsidR="009E788C" w:rsidRPr="009E788C" w:rsidRDefault="0016005A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</w:t>
      </w:r>
      <w:r w:rsidR="009E788C" w:rsidRPr="009E788C">
        <w:rPr>
          <w:b/>
          <w:sz w:val="28"/>
          <w:szCs w:val="28"/>
        </w:rPr>
        <w:t xml:space="preserve"> zasadnutia </w:t>
      </w:r>
      <w:r w:rsidR="002F4A06">
        <w:rPr>
          <w:b/>
          <w:sz w:val="28"/>
          <w:szCs w:val="28"/>
        </w:rPr>
        <w:t>Školského parlamentu</w:t>
      </w:r>
      <w:r w:rsidR="009E788C" w:rsidRPr="009E788C">
        <w:rPr>
          <w:b/>
          <w:sz w:val="28"/>
          <w:szCs w:val="28"/>
        </w:rPr>
        <w:t xml:space="preserve"> </w:t>
      </w:r>
      <w:r w:rsidR="003E3EFE">
        <w:rPr>
          <w:b/>
          <w:sz w:val="28"/>
          <w:szCs w:val="28"/>
        </w:rPr>
        <w:t>pri</w:t>
      </w:r>
      <w:r w:rsidR="00102940">
        <w:rPr>
          <w:b/>
          <w:sz w:val="28"/>
          <w:szCs w:val="28"/>
        </w:rPr>
        <w:t xml:space="preserve"> Strednej zdravotníckej škole</w:t>
      </w:r>
      <w:r w:rsidR="00AF6EA9">
        <w:rPr>
          <w:b/>
          <w:sz w:val="28"/>
          <w:szCs w:val="28"/>
        </w:rPr>
        <w:t xml:space="preserve"> </w:t>
      </w:r>
      <w:r w:rsidR="006C3AEC" w:rsidRPr="009E788C">
        <w:rPr>
          <w:b/>
          <w:sz w:val="28"/>
          <w:szCs w:val="28"/>
        </w:rPr>
        <w:t>v</w:t>
      </w:r>
      <w:r w:rsidR="006C3AEC">
        <w:rPr>
          <w:b/>
          <w:sz w:val="28"/>
          <w:szCs w:val="28"/>
        </w:rPr>
        <w:t> </w:t>
      </w:r>
      <w:r w:rsidR="006C3AEC" w:rsidRPr="009E788C">
        <w:rPr>
          <w:b/>
          <w:sz w:val="28"/>
          <w:szCs w:val="28"/>
        </w:rPr>
        <w:t>Lučenci</w:t>
      </w:r>
      <w:r w:rsidR="009E788C" w:rsidRPr="009E788C">
        <w:rPr>
          <w:b/>
          <w:sz w:val="28"/>
          <w:szCs w:val="28"/>
        </w:rPr>
        <w:t xml:space="preserve">, konaného </w:t>
      </w:r>
    </w:p>
    <w:p w14:paraId="415C011C" w14:textId="34713F47" w:rsidR="009E788C" w:rsidRPr="009E788C" w:rsidRDefault="00C570EE" w:rsidP="009E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81221C">
        <w:rPr>
          <w:b/>
          <w:sz w:val="28"/>
          <w:szCs w:val="28"/>
        </w:rPr>
        <w:t>2</w:t>
      </w:r>
      <w:r w:rsidR="002F4A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.09.20</w:t>
      </w:r>
      <w:r w:rsidR="004C57C1">
        <w:rPr>
          <w:b/>
          <w:sz w:val="28"/>
          <w:szCs w:val="28"/>
        </w:rPr>
        <w:t>2</w:t>
      </w:r>
      <w:r w:rsidR="002F4A06">
        <w:rPr>
          <w:b/>
          <w:sz w:val="28"/>
          <w:szCs w:val="28"/>
        </w:rPr>
        <w:t>2</w:t>
      </w:r>
    </w:p>
    <w:p w14:paraId="01A36FD5" w14:textId="77777777" w:rsidR="009E788C" w:rsidRDefault="009E788C"/>
    <w:p w14:paraId="7605FDFD" w14:textId="77777777" w:rsidR="009E788C" w:rsidRDefault="009E788C"/>
    <w:p w14:paraId="5EEDDB47" w14:textId="188D6F77" w:rsidR="009E788C" w:rsidRDefault="009E788C" w:rsidP="009E788C">
      <w:pPr>
        <w:rPr>
          <w:b/>
        </w:rPr>
      </w:pPr>
      <w:r>
        <w:rPr>
          <w:b/>
        </w:rPr>
        <w:t>Prítomní:  podľa prezenčnej listiny</w:t>
      </w:r>
      <w:r w:rsidR="00245F39">
        <w:rPr>
          <w:b/>
        </w:rPr>
        <w:t xml:space="preserve"> </w:t>
      </w:r>
      <w:r w:rsidR="00023CBF">
        <w:t>(viď. Príloha č.</w:t>
      </w:r>
      <w:r w:rsidR="001E561C">
        <w:t>1</w:t>
      </w:r>
      <w:r w:rsidR="00023CBF">
        <w:t>)</w:t>
      </w:r>
    </w:p>
    <w:p w14:paraId="66022EA6" w14:textId="77777777" w:rsidR="009E788C" w:rsidRDefault="009E788C" w:rsidP="009E788C">
      <w:pPr>
        <w:rPr>
          <w:b/>
        </w:rPr>
      </w:pPr>
    </w:p>
    <w:p w14:paraId="7CC479CE" w14:textId="77777777" w:rsidR="009E788C" w:rsidRDefault="009E788C" w:rsidP="009E788C">
      <w:r>
        <w:rPr>
          <w:b/>
        </w:rPr>
        <w:t>Program:</w:t>
      </w:r>
    </w:p>
    <w:p w14:paraId="1881DC6F" w14:textId="77777777" w:rsidR="009E788C" w:rsidRDefault="009E788C" w:rsidP="009E788C"/>
    <w:p w14:paraId="48F246E5" w14:textId="77777777" w:rsidR="009E788C" w:rsidRDefault="009E788C" w:rsidP="009E788C">
      <w:pPr>
        <w:numPr>
          <w:ilvl w:val="0"/>
          <w:numId w:val="1"/>
        </w:numPr>
      </w:pPr>
      <w:r>
        <w:t>Otvorenie</w:t>
      </w:r>
    </w:p>
    <w:p w14:paraId="11969E5A" w14:textId="77777777" w:rsidR="003D67C8" w:rsidRDefault="009E788C" w:rsidP="00C570EE">
      <w:pPr>
        <w:numPr>
          <w:ilvl w:val="0"/>
          <w:numId w:val="1"/>
        </w:numPr>
      </w:pPr>
      <w:r>
        <w:t xml:space="preserve">Oboznámenie s aktivitami školy </w:t>
      </w:r>
    </w:p>
    <w:p w14:paraId="5A45B065" w14:textId="11621C47" w:rsidR="009E788C" w:rsidRDefault="009E788C" w:rsidP="009E788C">
      <w:pPr>
        <w:numPr>
          <w:ilvl w:val="0"/>
          <w:numId w:val="1"/>
        </w:numPr>
      </w:pPr>
      <w:r>
        <w:t>Diskusia</w:t>
      </w:r>
      <w:r w:rsidR="00191B31">
        <w:t xml:space="preserve"> a Návrhy</w:t>
      </w:r>
    </w:p>
    <w:p w14:paraId="3E8CFA64" w14:textId="77777777" w:rsidR="002C6BF4" w:rsidRDefault="002C6BF4" w:rsidP="009E788C">
      <w:pPr>
        <w:numPr>
          <w:ilvl w:val="0"/>
          <w:numId w:val="1"/>
        </w:numPr>
      </w:pPr>
      <w:r>
        <w:t>Schválenie uznesenia</w:t>
      </w:r>
    </w:p>
    <w:p w14:paraId="416EB727" w14:textId="77777777" w:rsidR="009E788C" w:rsidRDefault="009E788C" w:rsidP="009E788C">
      <w:pPr>
        <w:numPr>
          <w:ilvl w:val="0"/>
          <w:numId w:val="1"/>
        </w:numPr>
      </w:pPr>
      <w:r>
        <w:t>Záver</w:t>
      </w:r>
    </w:p>
    <w:p w14:paraId="4F75316D" w14:textId="77777777" w:rsidR="009E788C" w:rsidRDefault="009E788C" w:rsidP="009E788C"/>
    <w:p w14:paraId="5DF60FC4" w14:textId="77777777" w:rsidR="009E788C" w:rsidRDefault="009E788C" w:rsidP="009E788C">
      <w:pPr>
        <w:rPr>
          <w:b/>
        </w:rPr>
      </w:pPr>
      <w:r>
        <w:rPr>
          <w:b/>
        </w:rPr>
        <w:t>K bodu 1/</w:t>
      </w:r>
    </w:p>
    <w:p w14:paraId="43C7C4FE" w14:textId="77777777" w:rsidR="009E788C" w:rsidRDefault="003E3EFE" w:rsidP="009E788C">
      <w:pPr>
        <w:rPr>
          <w:b/>
        </w:rPr>
      </w:pPr>
      <w:r>
        <w:rPr>
          <w:b/>
        </w:rPr>
        <w:t>Otvorenie</w:t>
      </w:r>
    </w:p>
    <w:p w14:paraId="61DD289A" w14:textId="77777777" w:rsidR="003E3EFE" w:rsidRDefault="003E3EFE" w:rsidP="009E788C">
      <w:pPr>
        <w:rPr>
          <w:b/>
        </w:rPr>
      </w:pPr>
    </w:p>
    <w:p w14:paraId="7C6B7E19" w14:textId="4C525E3F" w:rsidR="003E52F4" w:rsidRDefault="00D221B3" w:rsidP="00D221B3">
      <w:pPr>
        <w:ind w:firstLine="708"/>
        <w:rPr>
          <w:b/>
        </w:rPr>
      </w:pPr>
      <w:r>
        <w:t xml:space="preserve">Mgr. </w:t>
      </w:r>
      <w:r w:rsidR="002F4A06">
        <w:t>Vargová</w:t>
      </w:r>
      <w:r w:rsidR="009E788C">
        <w:t xml:space="preserve">– </w:t>
      </w:r>
      <w:r w:rsidR="00440931">
        <w:t xml:space="preserve">ako koordinátor </w:t>
      </w:r>
      <w:r w:rsidR="002F4A06">
        <w:t>ŠP</w:t>
      </w:r>
      <w:r w:rsidR="00440931">
        <w:t xml:space="preserve"> pri SZŠ v</w:t>
      </w:r>
      <w:r w:rsidR="00C570EE">
        <w:t> </w:t>
      </w:r>
      <w:r w:rsidR="00440931">
        <w:t>Lučenci</w:t>
      </w:r>
      <w:r w:rsidR="00C570EE">
        <w:t xml:space="preserve"> </w:t>
      </w:r>
      <w:r w:rsidR="009E788C">
        <w:t xml:space="preserve">v úvode  srdečne privítala všetkých  prítomných a v krátkosti </w:t>
      </w:r>
      <w:r w:rsidR="006C3AEC">
        <w:t xml:space="preserve">ich </w:t>
      </w:r>
      <w:r w:rsidR="009E788C">
        <w:t xml:space="preserve">informovala s programom zasadnutia </w:t>
      </w:r>
      <w:r w:rsidR="00440931">
        <w:t xml:space="preserve">v novom školskom roku </w:t>
      </w:r>
      <w:r w:rsidR="003D67C8">
        <w:t>september</w:t>
      </w:r>
      <w:r w:rsidR="00C570EE">
        <w:t xml:space="preserve"> 20</w:t>
      </w:r>
      <w:r w:rsidR="004C57C1">
        <w:t>2</w:t>
      </w:r>
      <w:r w:rsidR="002F4A06">
        <w:t>2</w:t>
      </w:r>
      <w:r w:rsidR="007C1242">
        <w:t xml:space="preserve"> </w:t>
      </w:r>
      <w:r w:rsidR="009E788C">
        <w:t xml:space="preserve">a zároveň oboznámila nových členov  s činnosťou </w:t>
      </w:r>
      <w:r w:rsidR="00265196">
        <w:t>školského parlamentu.</w:t>
      </w:r>
    </w:p>
    <w:p w14:paraId="42D18356" w14:textId="77777777" w:rsidR="00D221B3" w:rsidRDefault="00D221B3" w:rsidP="006C3AEC">
      <w:pPr>
        <w:jc w:val="both"/>
        <w:rPr>
          <w:b/>
        </w:rPr>
      </w:pPr>
    </w:p>
    <w:p w14:paraId="7AA856A0" w14:textId="77777777" w:rsidR="006C3AEC" w:rsidRDefault="006C3AEC" w:rsidP="006C3AEC">
      <w:pPr>
        <w:jc w:val="both"/>
        <w:rPr>
          <w:b/>
        </w:rPr>
      </w:pPr>
      <w:r w:rsidRPr="00E45F38">
        <w:rPr>
          <w:b/>
        </w:rPr>
        <w:t xml:space="preserve">K bodu </w:t>
      </w:r>
      <w:r w:rsidR="00067F86">
        <w:rPr>
          <w:b/>
        </w:rPr>
        <w:t>2</w:t>
      </w:r>
      <w:r w:rsidRPr="00E45F38">
        <w:rPr>
          <w:b/>
        </w:rPr>
        <w:t>/</w:t>
      </w:r>
    </w:p>
    <w:p w14:paraId="271036E8" w14:textId="77777777" w:rsidR="003E3EFE" w:rsidRDefault="00D221B3" w:rsidP="006C3AEC">
      <w:pPr>
        <w:rPr>
          <w:b/>
        </w:rPr>
      </w:pPr>
      <w:r>
        <w:rPr>
          <w:b/>
        </w:rPr>
        <w:t xml:space="preserve">Oboznámenie s aktivitami školy </w:t>
      </w:r>
    </w:p>
    <w:p w14:paraId="341722A5" w14:textId="77777777" w:rsidR="00FE26CC" w:rsidRPr="00810FA1" w:rsidRDefault="00FE26CC" w:rsidP="00810FA1">
      <w:pPr>
        <w:rPr>
          <w:b/>
        </w:rPr>
      </w:pPr>
    </w:p>
    <w:p w14:paraId="7698EEE7" w14:textId="3978CF80" w:rsidR="00471157" w:rsidRDefault="00D221B3" w:rsidP="00D221B3">
      <w:r>
        <w:t xml:space="preserve">Mgr. </w:t>
      </w:r>
      <w:r w:rsidR="002F4A06">
        <w:t>Vargová</w:t>
      </w:r>
      <w:r>
        <w:t xml:space="preserve"> </w:t>
      </w:r>
      <w:r w:rsidR="00471157">
        <w:t xml:space="preserve"> oboznámil</w:t>
      </w:r>
      <w:r w:rsidR="006B5E4D">
        <w:t>a prítomných o aktivitách školy</w:t>
      </w:r>
      <w:r w:rsidR="003E52F4">
        <w:t xml:space="preserve"> na mesiac </w:t>
      </w:r>
      <w:r w:rsidR="003D67C8">
        <w:t>september</w:t>
      </w:r>
      <w:r w:rsidR="00D30615">
        <w:t xml:space="preserve"> </w:t>
      </w:r>
      <w:r w:rsidR="001D17EE">
        <w:t xml:space="preserve"> </w:t>
      </w:r>
      <w:r w:rsidR="00C570EE">
        <w:t>20</w:t>
      </w:r>
      <w:r w:rsidR="004C57C1">
        <w:t>2</w:t>
      </w:r>
      <w:r w:rsidR="002F4A06">
        <w:t>2</w:t>
      </w:r>
      <w:r w:rsidR="006B5E4D">
        <w:t>, ich priebehom, zabezpečením (podľa Plánu práce školy)</w:t>
      </w:r>
    </w:p>
    <w:p w14:paraId="64120163" w14:textId="77777777" w:rsidR="00471157" w:rsidRDefault="00471157" w:rsidP="009E788C"/>
    <w:p w14:paraId="03AA5B2F" w14:textId="77777777" w:rsidR="00245F39" w:rsidRDefault="0016005A" w:rsidP="006B5E4D">
      <w:pPr>
        <w:rPr>
          <w:b/>
        </w:rPr>
      </w:pPr>
      <w:r w:rsidRPr="00897A93">
        <w:rPr>
          <w:b/>
        </w:rPr>
        <w:t xml:space="preserve">Sú to nasledovné akcie:  </w:t>
      </w:r>
    </w:p>
    <w:p w14:paraId="21CC1B58" w14:textId="04F9F14A" w:rsidR="00471157" w:rsidRPr="00897A93" w:rsidRDefault="0016005A" w:rsidP="006B5E4D">
      <w:pPr>
        <w:rPr>
          <w:b/>
        </w:rPr>
      </w:pPr>
      <w:r w:rsidRPr="00897A93">
        <w:rPr>
          <w:b/>
        </w:rPr>
        <w:t xml:space="preserve">  </w:t>
      </w:r>
    </w:p>
    <w:p w14:paraId="2E41B36C" w14:textId="73405442" w:rsidR="00D30615" w:rsidRPr="00C570EE" w:rsidRDefault="003D67C8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 w:rsidRPr="00C570EE">
        <w:rPr>
          <w:bCs/>
          <w:i/>
        </w:rPr>
        <w:t>Oboznámeni</w:t>
      </w:r>
      <w:r w:rsidR="007C1242" w:rsidRPr="00C570EE">
        <w:rPr>
          <w:bCs/>
          <w:i/>
        </w:rPr>
        <w:t>e</w:t>
      </w:r>
      <w:r w:rsidR="00C570EE" w:rsidRPr="00C570EE">
        <w:rPr>
          <w:bCs/>
          <w:i/>
        </w:rPr>
        <w:t xml:space="preserve"> žiakov s plánov september 20</w:t>
      </w:r>
      <w:r w:rsidR="004C57C1">
        <w:rPr>
          <w:bCs/>
          <w:i/>
        </w:rPr>
        <w:t>2</w:t>
      </w:r>
      <w:r w:rsidR="002F4A06">
        <w:rPr>
          <w:bCs/>
          <w:i/>
        </w:rPr>
        <w:t>2</w:t>
      </w:r>
      <w:r w:rsidR="009F72EE">
        <w:rPr>
          <w:bCs/>
          <w:i/>
        </w:rPr>
        <w:t xml:space="preserve"> -</w:t>
      </w:r>
      <w:r w:rsidR="00C570EE" w:rsidRPr="00C570EE">
        <w:rPr>
          <w:bCs/>
          <w:i/>
        </w:rPr>
        <w:t xml:space="preserve">Mgr. </w:t>
      </w:r>
      <w:r w:rsidR="002F4A06">
        <w:rPr>
          <w:bCs/>
          <w:i/>
        </w:rPr>
        <w:t>Vargová</w:t>
      </w:r>
      <w:r w:rsidR="00C570EE" w:rsidRPr="00C570EE">
        <w:rPr>
          <w:bCs/>
          <w:i/>
        </w:rPr>
        <w:t xml:space="preserve"> </w:t>
      </w:r>
      <w:r w:rsidR="009F72EE">
        <w:rPr>
          <w:bCs/>
          <w:i/>
        </w:rPr>
        <w:t>2</w:t>
      </w:r>
      <w:r w:rsidR="002F4A06">
        <w:rPr>
          <w:bCs/>
          <w:i/>
        </w:rPr>
        <w:t>2</w:t>
      </w:r>
      <w:r w:rsidR="004C57C1">
        <w:rPr>
          <w:bCs/>
          <w:i/>
        </w:rPr>
        <w:t>.09.202</w:t>
      </w:r>
      <w:r w:rsidR="002F4A06">
        <w:rPr>
          <w:bCs/>
          <w:i/>
        </w:rPr>
        <w:t>2</w:t>
      </w:r>
    </w:p>
    <w:p w14:paraId="298CEF68" w14:textId="77777777" w:rsidR="00C570EE" w:rsidRDefault="003D67C8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 w:rsidRPr="00C570EE">
        <w:rPr>
          <w:bCs/>
          <w:i/>
        </w:rPr>
        <w:t xml:space="preserve"> Oboznámenie žiakov so školským poriadkom </w:t>
      </w:r>
    </w:p>
    <w:p w14:paraId="1EC932F6" w14:textId="457E7024" w:rsidR="00C570EE" w:rsidRDefault="003D67C8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 w:rsidRPr="00C570EE">
        <w:rPr>
          <w:bCs/>
          <w:i/>
        </w:rPr>
        <w:t>Privítanie nových</w:t>
      </w:r>
      <w:r w:rsidR="007C1242" w:rsidRPr="00C570EE">
        <w:rPr>
          <w:bCs/>
          <w:i/>
        </w:rPr>
        <w:t xml:space="preserve"> členov 1. Ročníkov do </w:t>
      </w:r>
      <w:r w:rsidR="002F4A06">
        <w:rPr>
          <w:bCs/>
          <w:i/>
        </w:rPr>
        <w:t>ŠP</w:t>
      </w:r>
    </w:p>
    <w:p w14:paraId="602DCB90" w14:textId="393CCE0C" w:rsidR="009F72EE" w:rsidRDefault="009F72EE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0</w:t>
      </w:r>
      <w:r w:rsidR="002F4A06">
        <w:rPr>
          <w:bCs/>
          <w:i/>
        </w:rPr>
        <w:t>5</w:t>
      </w:r>
      <w:r>
        <w:rPr>
          <w:bCs/>
          <w:i/>
        </w:rPr>
        <w:t>.09.20</w:t>
      </w:r>
      <w:r w:rsidR="002F4A06">
        <w:rPr>
          <w:bCs/>
          <w:i/>
        </w:rPr>
        <w:t>22</w:t>
      </w:r>
      <w:r>
        <w:rPr>
          <w:bCs/>
          <w:i/>
        </w:rPr>
        <w:t xml:space="preserve"> – slávnostné otvorenie školského roka 202</w:t>
      </w:r>
      <w:r w:rsidR="002F4A06">
        <w:rPr>
          <w:bCs/>
          <w:i/>
        </w:rPr>
        <w:t>2</w:t>
      </w:r>
      <w:r>
        <w:rPr>
          <w:bCs/>
          <w:i/>
        </w:rPr>
        <w:t>-202</w:t>
      </w:r>
      <w:r w:rsidR="002F4A06">
        <w:rPr>
          <w:bCs/>
          <w:i/>
        </w:rPr>
        <w:t>3</w:t>
      </w:r>
      <w:r>
        <w:rPr>
          <w:bCs/>
          <w:i/>
        </w:rPr>
        <w:t xml:space="preserve"> </w:t>
      </w:r>
    </w:p>
    <w:p w14:paraId="57E74654" w14:textId="1FD0A561" w:rsidR="009F72EE" w:rsidRDefault="009F72EE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0</w:t>
      </w:r>
      <w:r w:rsidR="002F4A06">
        <w:rPr>
          <w:bCs/>
          <w:i/>
        </w:rPr>
        <w:t>5</w:t>
      </w:r>
      <w:r>
        <w:rPr>
          <w:bCs/>
          <w:i/>
        </w:rPr>
        <w:t xml:space="preserve">.09.2021 BOZP školenie pre žiakov 3-4 ročníka, II.VZA – vedúca PhDr. Sekulová </w:t>
      </w:r>
    </w:p>
    <w:p w14:paraId="5E81D763" w14:textId="33E4EE13" w:rsidR="009F72EE" w:rsidRDefault="009F72EE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0</w:t>
      </w:r>
      <w:r w:rsidR="002F4A06">
        <w:rPr>
          <w:bCs/>
          <w:i/>
        </w:rPr>
        <w:t>6</w:t>
      </w:r>
      <w:r>
        <w:rPr>
          <w:bCs/>
          <w:i/>
        </w:rPr>
        <w:t>.09.202</w:t>
      </w:r>
      <w:r w:rsidR="002F4A06">
        <w:rPr>
          <w:bCs/>
          <w:i/>
        </w:rPr>
        <w:t>2</w:t>
      </w:r>
      <w:r>
        <w:rPr>
          <w:bCs/>
          <w:i/>
        </w:rPr>
        <w:t xml:space="preserve"> Športový deň pre všetky ročníky – areál SZŠ </w:t>
      </w:r>
      <w:r w:rsidRPr="009F72EE">
        <w:rPr>
          <w:bCs/>
          <w:i/>
        </w:rPr>
        <w:t xml:space="preserve">– koordinátor Mgr. Skrutek </w:t>
      </w:r>
    </w:p>
    <w:p w14:paraId="3630C6C2" w14:textId="61DD32A9" w:rsidR="009F72EE" w:rsidRDefault="009F72EE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Účelové cvičenia na ochranu života a zdravia pre prvé a druhé ročníky podľa COVID automatu </w:t>
      </w:r>
    </w:p>
    <w:p w14:paraId="7DED634B" w14:textId="3C1520F2" w:rsidR="004B0D84" w:rsidRDefault="004B0D84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10.- 17. 9- KOŽZ 3. + 4. ročník Chorvátsko- koordinátor Mgr. Skrutek</w:t>
      </w:r>
    </w:p>
    <w:p w14:paraId="119DAB53" w14:textId="357E5D44" w:rsidR="004B0D84" w:rsidRDefault="004B0D84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 xml:space="preserve">13.- 14. 9- </w:t>
      </w:r>
      <w:r w:rsidR="00984ECF">
        <w:rPr>
          <w:bCs/>
          <w:i/>
        </w:rPr>
        <w:t xml:space="preserve"> KOŽZ 3. +4. ročník- PhDr. Drugdová, Mgr. Marko</w:t>
      </w:r>
    </w:p>
    <w:p w14:paraId="0A66A675" w14:textId="41F102BB" w:rsidR="00984ECF" w:rsidRPr="009F72EE" w:rsidRDefault="00984ECF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14.9. Beseda Misia na Níle- Mgr. Bolčová</w:t>
      </w:r>
    </w:p>
    <w:p w14:paraId="0845D97F" w14:textId="0185066E" w:rsidR="00C570EE" w:rsidRDefault="007C1242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 w:rsidRPr="00C570EE">
        <w:rPr>
          <w:bCs/>
          <w:i/>
        </w:rPr>
        <w:lastRenderedPageBreak/>
        <w:t>Celoškolské</w:t>
      </w:r>
      <w:r w:rsidR="00C570EE">
        <w:rPr>
          <w:bCs/>
          <w:i/>
        </w:rPr>
        <w:t xml:space="preserve"> rodičovské združenie </w:t>
      </w:r>
      <w:r w:rsidR="002F4A06">
        <w:rPr>
          <w:bCs/>
          <w:i/>
        </w:rPr>
        <w:t xml:space="preserve"> 21</w:t>
      </w:r>
      <w:r w:rsidR="004C57C1">
        <w:rPr>
          <w:bCs/>
          <w:i/>
        </w:rPr>
        <w:t>.09.202</w:t>
      </w:r>
      <w:r w:rsidR="009F72EE">
        <w:rPr>
          <w:bCs/>
          <w:i/>
        </w:rPr>
        <w:t>1</w:t>
      </w:r>
      <w:r w:rsidR="002F4A06">
        <w:rPr>
          <w:bCs/>
          <w:i/>
        </w:rPr>
        <w:t>2</w:t>
      </w:r>
    </w:p>
    <w:p w14:paraId="67545C16" w14:textId="2AC5C58C" w:rsidR="00984ECF" w:rsidRDefault="00984ECF" w:rsidP="004C57C1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22.9. Zasadnutie školského parlamentu- koordinátor- Mgr. Vargová</w:t>
      </w:r>
    </w:p>
    <w:p w14:paraId="214336AD" w14:textId="6ABD2888" w:rsidR="00C570EE" w:rsidRDefault="002F4A06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23.9.2022</w:t>
      </w:r>
      <w:r w:rsidR="007C1242" w:rsidRPr="00C570EE">
        <w:rPr>
          <w:bCs/>
          <w:i/>
        </w:rPr>
        <w:t>,,Biela p</w:t>
      </w:r>
      <w:r w:rsidR="00C570EE">
        <w:rPr>
          <w:bCs/>
          <w:i/>
        </w:rPr>
        <w:t xml:space="preserve">astelka“ charitatívna akcia – </w:t>
      </w:r>
      <w:r w:rsidR="009F72EE">
        <w:rPr>
          <w:bCs/>
          <w:i/>
        </w:rPr>
        <w:t xml:space="preserve">priebežne </w:t>
      </w:r>
      <w:r w:rsidR="00C570EE">
        <w:rPr>
          <w:bCs/>
          <w:i/>
        </w:rPr>
        <w:t xml:space="preserve">– Mgr. </w:t>
      </w:r>
      <w:r w:rsidR="004C57C1">
        <w:rPr>
          <w:bCs/>
          <w:i/>
        </w:rPr>
        <w:t xml:space="preserve">Krnáčová </w:t>
      </w:r>
    </w:p>
    <w:p w14:paraId="75C8CABC" w14:textId="5FCB59F1" w:rsidR="00245F39" w:rsidRDefault="00245F39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28.9. 2022 Stretnutie členov ŠP v NBS- Mgr. Vargová</w:t>
      </w:r>
    </w:p>
    <w:p w14:paraId="3DEEA082" w14:textId="4D06A4CF" w:rsidR="009F72EE" w:rsidRDefault="00984ECF" w:rsidP="009F72EE">
      <w:pPr>
        <w:pStyle w:val="Odsekzoznamu"/>
        <w:numPr>
          <w:ilvl w:val="0"/>
          <w:numId w:val="18"/>
        </w:numPr>
        <w:spacing w:line="360" w:lineRule="auto"/>
        <w:rPr>
          <w:bCs/>
          <w:i/>
        </w:rPr>
      </w:pPr>
      <w:r>
        <w:rPr>
          <w:bCs/>
          <w:i/>
        </w:rPr>
        <w:t>Prednáška s Výchovným poradcom- prvé ročníky-</w:t>
      </w:r>
      <w:r w:rsidR="009F72EE">
        <w:rPr>
          <w:bCs/>
          <w:i/>
        </w:rPr>
        <w:t xml:space="preserve"> koordinátor PhDr. Matušková </w:t>
      </w:r>
    </w:p>
    <w:p w14:paraId="0B1F55A3" w14:textId="77777777" w:rsidR="003D67C8" w:rsidRDefault="003D67C8" w:rsidP="00C12808">
      <w:pPr>
        <w:jc w:val="both"/>
        <w:rPr>
          <w:b/>
        </w:rPr>
      </w:pPr>
    </w:p>
    <w:p w14:paraId="4C250F7A" w14:textId="77777777" w:rsidR="00C12808" w:rsidRPr="00C20957" w:rsidRDefault="00C12808" w:rsidP="00C12808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3</w:t>
      </w:r>
    </w:p>
    <w:p w14:paraId="44CF9D2D" w14:textId="15D996B3" w:rsidR="00C12808" w:rsidRDefault="00C12808" w:rsidP="00C12808">
      <w:pPr>
        <w:jc w:val="both"/>
        <w:rPr>
          <w:b/>
        </w:rPr>
      </w:pPr>
      <w:r>
        <w:rPr>
          <w:b/>
        </w:rPr>
        <w:t>Diskusia</w:t>
      </w:r>
      <w:r w:rsidR="00191B31">
        <w:rPr>
          <w:b/>
        </w:rPr>
        <w:t xml:space="preserve"> a Návrhy</w:t>
      </w:r>
    </w:p>
    <w:p w14:paraId="6BCDA9BA" w14:textId="5776FBA9" w:rsidR="00EE641D" w:rsidRDefault="004614AD" w:rsidP="007B5843">
      <w:pPr>
        <w:spacing w:line="360" w:lineRule="auto"/>
        <w:ind w:firstLine="708"/>
      </w:pPr>
      <w:r>
        <w:t xml:space="preserve">Všetci zúčastnený sa zapojili do voľného rozhovoru o plusoch a mínusoch </w:t>
      </w:r>
      <w:r w:rsidR="00EE641D">
        <w:t>vy</w:t>
      </w:r>
      <w:r w:rsidR="0016005A">
        <w:t>š</w:t>
      </w:r>
      <w:r w:rsidR="00EE641D">
        <w:t>šie uvedených akcií.</w:t>
      </w:r>
    </w:p>
    <w:p w14:paraId="0AA169CD" w14:textId="3165FBEB" w:rsidR="00191B31" w:rsidRDefault="00191B31" w:rsidP="007B5843">
      <w:pPr>
        <w:spacing w:line="360" w:lineRule="auto"/>
        <w:ind w:firstLine="708"/>
      </w:pPr>
      <w:r>
        <w:t>Ďalej navrhujú:</w:t>
      </w:r>
    </w:p>
    <w:p w14:paraId="59DE8798" w14:textId="106E6A5D" w:rsidR="00191B31" w:rsidRDefault="00191B31" w:rsidP="007B5843">
      <w:pPr>
        <w:pStyle w:val="Odsekzoznamu"/>
        <w:numPr>
          <w:ilvl w:val="0"/>
          <w:numId w:val="20"/>
        </w:numPr>
        <w:spacing w:line="360" w:lineRule="auto"/>
      </w:pPr>
      <w:r>
        <w:t>Zabezpečiť hygienické sáčky pre hygienické potreby na dievčenská toalety.</w:t>
      </w:r>
    </w:p>
    <w:p w14:paraId="13E98B65" w14:textId="36EE2A3D" w:rsidR="00191B31" w:rsidRDefault="00191B31" w:rsidP="007B5843">
      <w:pPr>
        <w:pStyle w:val="Odsekzoznamu"/>
        <w:numPr>
          <w:ilvl w:val="0"/>
          <w:numId w:val="20"/>
        </w:numPr>
        <w:spacing w:line="360" w:lineRule="auto"/>
      </w:pPr>
      <w:r>
        <w:t>Zabezpečiť papierové obrúsky na utieranie rúk na toaletách.</w:t>
      </w:r>
    </w:p>
    <w:p w14:paraId="69D73CA0" w14:textId="63135D12" w:rsidR="008714CA" w:rsidRDefault="008714CA" w:rsidP="007B5843">
      <w:pPr>
        <w:pStyle w:val="Odsekzoznamu"/>
        <w:numPr>
          <w:ilvl w:val="0"/>
          <w:numId w:val="20"/>
        </w:numPr>
        <w:spacing w:line="360" w:lineRule="auto"/>
      </w:pPr>
      <w:r>
        <w:t>Aktualizácia násteniek v škole.</w:t>
      </w:r>
    </w:p>
    <w:p w14:paraId="673180CC" w14:textId="02CCFCED" w:rsidR="00191B31" w:rsidRDefault="00191B31" w:rsidP="007B5843">
      <w:pPr>
        <w:pStyle w:val="Odsekzoznamu"/>
        <w:numPr>
          <w:ilvl w:val="0"/>
          <w:numId w:val="20"/>
        </w:numPr>
        <w:spacing w:line="360" w:lineRule="auto"/>
      </w:pPr>
      <w:r>
        <w:t>Uskutočniť prednášku: Čo ďalej po škole? Pre tretí ročník.</w:t>
      </w:r>
    </w:p>
    <w:p w14:paraId="0A970599" w14:textId="372C3B5D" w:rsidR="00191B31" w:rsidRDefault="00191B31" w:rsidP="007B5843">
      <w:pPr>
        <w:pStyle w:val="Odsekzoznamu"/>
        <w:numPr>
          <w:ilvl w:val="0"/>
          <w:numId w:val="20"/>
        </w:numPr>
        <w:spacing w:line="360" w:lineRule="auto"/>
      </w:pPr>
      <w:r>
        <w:t>Informovať žiakov školy o inovačnom programe Mesta Lučenec</w:t>
      </w:r>
      <w:r w:rsidR="00460322">
        <w:t xml:space="preserve"> v NBS</w:t>
      </w:r>
      <w:r>
        <w:t xml:space="preserve"> –</w:t>
      </w:r>
      <w:r w:rsidR="008714CA">
        <w:t>„</w:t>
      </w:r>
      <w:r>
        <w:t xml:space="preserve"> Nadšenci Novohradu</w:t>
      </w:r>
      <w:r w:rsidR="008714CA">
        <w:t>“</w:t>
      </w:r>
    </w:p>
    <w:p w14:paraId="67EC0C95" w14:textId="627A289A" w:rsidR="00191B31" w:rsidRDefault="00460322" w:rsidP="007B5843">
      <w:pPr>
        <w:pStyle w:val="Odsekzoznamu"/>
        <w:numPr>
          <w:ilvl w:val="0"/>
          <w:numId w:val="20"/>
        </w:numPr>
        <w:spacing w:line="360" w:lineRule="auto"/>
      </w:pPr>
      <w:r>
        <w:t>Uskutočniť prednášku: kyberšikana</w:t>
      </w:r>
    </w:p>
    <w:p w14:paraId="03748D9E" w14:textId="758608A0" w:rsidR="00460322" w:rsidRDefault="00460322" w:rsidP="007B5843">
      <w:pPr>
        <w:pStyle w:val="Odsekzoznamu"/>
        <w:numPr>
          <w:ilvl w:val="0"/>
          <w:numId w:val="20"/>
        </w:numPr>
        <w:spacing w:line="360" w:lineRule="auto"/>
      </w:pPr>
      <w:r>
        <w:t>Prehodnotiť a umožniť náhradnú odpoveď pri zlyhaní techniky pri písaní e- testov.</w:t>
      </w:r>
    </w:p>
    <w:p w14:paraId="3205C63B" w14:textId="1D1DBA93" w:rsidR="00460322" w:rsidRDefault="00460322" w:rsidP="007B5843">
      <w:pPr>
        <w:pStyle w:val="Odsekzoznamu"/>
        <w:numPr>
          <w:ilvl w:val="0"/>
          <w:numId w:val="20"/>
        </w:numPr>
        <w:spacing w:line="360" w:lineRule="auto"/>
      </w:pPr>
      <w:r>
        <w:t>Prehodnotiť delenie skupín na predmete Anglický jazyk- nie podľa abcedy ale podľa úrovne vedomostí.</w:t>
      </w:r>
    </w:p>
    <w:p w14:paraId="4BF5315E" w14:textId="77777777" w:rsidR="00D221B3" w:rsidRDefault="00D221B3" w:rsidP="004C57C1"/>
    <w:p w14:paraId="1873B31A" w14:textId="77777777" w:rsidR="002C6BF4" w:rsidRPr="00C20957" w:rsidRDefault="00C570EE" w:rsidP="002C6BF4">
      <w:pPr>
        <w:jc w:val="both"/>
        <w:rPr>
          <w:b/>
        </w:rPr>
      </w:pPr>
      <w:r>
        <w:rPr>
          <w:b/>
        </w:rPr>
        <w:t xml:space="preserve">K bodu 4 </w:t>
      </w:r>
      <w:r w:rsidR="003D67C8">
        <w:rPr>
          <w:b/>
        </w:rPr>
        <w:t>.</w:t>
      </w:r>
    </w:p>
    <w:p w14:paraId="29AA98A8" w14:textId="77777777" w:rsidR="002C6BF4" w:rsidRPr="002C6BF4" w:rsidRDefault="002C6BF4" w:rsidP="002C6BF4">
      <w:pPr>
        <w:rPr>
          <w:b/>
        </w:rPr>
      </w:pPr>
      <w:r w:rsidRPr="002C6BF4">
        <w:rPr>
          <w:b/>
        </w:rPr>
        <w:t>Schválenie uznesenia</w:t>
      </w:r>
    </w:p>
    <w:p w14:paraId="10AF1EF4" w14:textId="4EE4CE71" w:rsidR="002C6BF4" w:rsidRDefault="00984ECF" w:rsidP="002C6BF4">
      <w:pPr>
        <w:jc w:val="both"/>
      </w:pPr>
      <w:r>
        <w:t>ŠP</w:t>
      </w:r>
      <w:r w:rsidR="002C6BF4">
        <w:t xml:space="preserve"> pri SZŠ v Lučenci,</w:t>
      </w:r>
    </w:p>
    <w:p w14:paraId="294339C7" w14:textId="77777777" w:rsidR="002C6BF4" w:rsidRPr="005D3631" w:rsidRDefault="002C6BF4" w:rsidP="002C6BF4">
      <w:pPr>
        <w:pStyle w:val="Odsekzoznamu"/>
        <w:jc w:val="both"/>
      </w:pPr>
    </w:p>
    <w:p w14:paraId="130C578B" w14:textId="77777777" w:rsidR="002C6BF4" w:rsidRPr="001775F5" w:rsidRDefault="002C6BF4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1775F5">
        <w:rPr>
          <w:u w:val="single"/>
        </w:rPr>
        <w:t>Berie na vedomie:</w:t>
      </w:r>
    </w:p>
    <w:p w14:paraId="5B873793" w14:textId="6E12E4D4" w:rsidR="002C6BF4" w:rsidRPr="00690E30" w:rsidRDefault="002C6BF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 w:rsidRPr="00690E30">
        <w:t>Informáci</w:t>
      </w:r>
      <w:r w:rsidR="00F86314">
        <w:t>e</w:t>
      </w:r>
      <w:r w:rsidRPr="00690E30">
        <w:t xml:space="preserve"> podan</w:t>
      </w:r>
      <w:r w:rsidR="00F86314">
        <w:t>é</w:t>
      </w:r>
      <w:r w:rsidR="00F96B75">
        <w:t xml:space="preserve"> Mgr. </w:t>
      </w:r>
      <w:r w:rsidR="00984ECF">
        <w:t>Vargovou</w:t>
      </w:r>
      <w:r w:rsidR="00ED28FE">
        <w:t xml:space="preserve"> </w:t>
      </w:r>
    </w:p>
    <w:p w14:paraId="6D6BF890" w14:textId="31B1364A" w:rsidR="002C6BF4" w:rsidRPr="00690E30" w:rsidRDefault="00F86314" w:rsidP="002C6BF4">
      <w:pPr>
        <w:pStyle w:val="Odsekzoznamu"/>
        <w:numPr>
          <w:ilvl w:val="0"/>
          <w:numId w:val="10"/>
        </w:numPr>
        <w:spacing w:line="276" w:lineRule="auto"/>
        <w:jc w:val="both"/>
        <w:rPr>
          <w:u w:val="single"/>
        </w:rPr>
      </w:pPr>
      <w:r>
        <w:t>Členov</w:t>
      </w:r>
      <w:r w:rsidR="00984ECF">
        <w:t>ia ŠP</w:t>
      </w:r>
    </w:p>
    <w:p w14:paraId="622B974F" w14:textId="77777777" w:rsidR="002C6BF4" w:rsidRDefault="00FE26CC" w:rsidP="002C6BF4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>
        <w:rPr>
          <w:u w:val="single"/>
        </w:rPr>
        <w:t>Odsúhlasuje</w:t>
      </w:r>
      <w:r w:rsidR="002C6BF4" w:rsidRPr="00005FB6">
        <w:rPr>
          <w:u w:val="single"/>
        </w:rPr>
        <w:t>:</w:t>
      </w:r>
    </w:p>
    <w:p w14:paraId="3D589A3A" w14:textId="6660FFAE" w:rsidR="00F86314" w:rsidRDefault="00677E94" w:rsidP="00D221B3">
      <w:pPr>
        <w:pStyle w:val="Odsekzoznamu"/>
        <w:numPr>
          <w:ilvl w:val="0"/>
          <w:numId w:val="11"/>
        </w:numPr>
        <w:spacing w:line="276" w:lineRule="auto"/>
        <w:jc w:val="both"/>
      </w:pPr>
      <w:r>
        <w:t>Škol</w:t>
      </w:r>
      <w:r w:rsidR="00ED28FE">
        <w:t>ský p</w:t>
      </w:r>
      <w:r w:rsidR="00C570EE">
        <w:t>oriadok na školský rok 20</w:t>
      </w:r>
      <w:r w:rsidR="004C57C1">
        <w:t>2</w:t>
      </w:r>
      <w:r w:rsidR="00984ECF">
        <w:t>2</w:t>
      </w:r>
      <w:r w:rsidR="004C57C1">
        <w:t>-</w:t>
      </w:r>
      <w:r w:rsidR="00C570EE">
        <w:t>202</w:t>
      </w:r>
      <w:r w:rsidR="00984ECF">
        <w:t>3</w:t>
      </w:r>
    </w:p>
    <w:p w14:paraId="0B216576" w14:textId="77777777" w:rsidR="00F86314" w:rsidRPr="00FE26CC" w:rsidRDefault="00F86314" w:rsidP="00FE26CC">
      <w:pPr>
        <w:pStyle w:val="Odsekzoznamu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FE26CC">
        <w:rPr>
          <w:u w:val="single"/>
        </w:rPr>
        <w:t>Poveruje:</w:t>
      </w:r>
    </w:p>
    <w:p w14:paraId="1B3E10CC" w14:textId="3E94363E" w:rsidR="00F86314" w:rsidRDefault="00F86314" w:rsidP="00F86314">
      <w:pPr>
        <w:pStyle w:val="Odsekzoznamu"/>
        <w:numPr>
          <w:ilvl w:val="0"/>
          <w:numId w:val="12"/>
        </w:numPr>
        <w:spacing w:line="276" w:lineRule="auto"/>
        <w:jc w:val="both"/>
      </w:pPr>
      <w:r>
        <w:t xml:space="preserve">Členov </w:t>
      </w:r>
      <w:r w:rsidR="00984ECF">
        <w:t>ŠP</w:t>
      </w:r>
      <w:r>
        <w:t xml:space="preserve"> odovzdať informácie ako zástupcom tried ostatným žiakom školy</w:t>
      </w:r>
    </w:p>
    <w:p w14:paraId="37172D0A" w14:textId="77777777" w:rsidR="006B5E4D" w:rsidRPr="00C20957" w:rsidRDefault="006B5E4D" w:rsidP="006B5E4D">
      <w:pPr>
        <w:jc w:val="both"/>
        <w:rPr>
          <w:b/>
        </w:rPr>
      </w:pPr>
      <w:r>
        <w:rPr>
          <w:b/>
        </w:rPr>
        <w:t xml:space="preserve">K bodu </w:t>
      </w:r>
      <w:r w:rsidR="00C570EE">
        <w:rPr>
          <w:b/>
        </w:rPr>
        <w:t>5.</w:t>
      </w:r>
    </w:p>
    <w:p w14:paraId="0F27A4B0" w14:textId="77777777" w:rsidR="006B5E4D" w:rsidRDefault="006B5E4D" w:rsidP="006B5E4D">
      <w:pPr>
        <w:jc w:val="both"/>
        <w:rPr>
          <w:b/>
        </w:rPr>
      </w:pPr>
      <w:r>
        <w:rPr>
          <w:b/>
        </w:rPr>
        <w:t>Záver</w:t>
      </w:r>
    </w:p>
    <w:p w14:paraId="7EE5B56C" w14:textId="29E70D09" w:rsidR="00D221B3" w:rsidRDefault="00ED28FE" w:rsidP="007C1242">
      <w:pPr>
        <w:ind w:firstLine="708"/>
      </w:pPr>
      <w:r>
        <w:t xml:space="preserve">Mgr. </w:t>
      </w:r>
      <w:r w:rsidR="00984ECF">
        <w:t>Lenka Vargová</w:t>
      </w:r>
      <w:r>
        <w:t xml:space="preserve"> </w:t>
      </w:r>
      <w:r w:rsidR="006B5E4D">
        <w:t xml:space="preserve"> poďakovala prítomným za účasť </w:t>
      </w:r>
      <w:r>
        <w:t xml:space="preserve"> a vyzvala</w:t>
      </w:r>
      <w:r w:rsidR="006B5E4D">
        <w:t xml:space="preserve"> študentov, aby podporili činnos</w:t>
      </w:r>
      <w:r w:rsidR="00FE26CC">
        <w:t xml:space="preserve">ť </w:t>
      </w:r>
      <w:r w:rsidR="00984ECF">
        <w:t>ŠP</w:t>
      </w:r>
      <w:r w:rsidR="00FE26CC">
        <w:t xml:space="preserve"> novými podnetmi a návrhmi- dohodli sa na</w:t>
      </w:r>
      <w:r w:rsidR="007C1242">
        <w:t xml:space="preserve"> termíne ďalšieho stretnutia </w:t>
      </w:r>
    </w:p>
    <w:p w14:paraId="4D6DE6FF" w14:textId="77777777" w:rsidR="00D221B3" w:rsidRDefault="00D221B3" w:rsidP="00EE641D"/>
    <w:p w14:paraId="0C439ABC" w14:textId="77777777" w:rsidR="00EE641D" w:rsidRDefault="00023CBF" w:rsidP="00EE641D">
      <w:r>
        <w:t>Prílohy:</w:t>
      </w:r>
    </w:p>
    <w:p w14:paraId="1893C676" w14:textId="77777777" w:rsidR="00FE26CC" w:rsidRDefault="00023CBF" w:rsidP="00FE26CC">
      <w:r>
        <w:t xml:space="preserve">Príloha č.1 – </w:t>
      </w:r>
      <w:r w:rsidR="00FE26CC">
        <w:t>Prezenčná listina</w:t>
      </w:r>
    </w:p>
    <w:p w14:paraId="78315E20" w14:textId="77777777" w:rsidR="00EE641D" w:rsidRDefault="00EE641D" w:rsidP="00EE641D"/>
    <w:p w14:paraId="18F4F9D9" w14:textId="3D818737" w:rsidR="00EE641D" w:rsidRDefault="00EE641D" w:rsidP="00EE641D">
      <w:pPr>
        <w:jc w:val="both"/>
      </w:pPr>
      <w:r>
        <w:t xml:space="preserve">Zapísala: </w:t>
      </w:r>
      <w:r w:rsidR="00ED28FE">
        <w:t xml:space="preserve">Mgr. </w:t>
      </w:r>
      <w:r w:rsidR="002F4A06">
        <w:t>Lenka Vargová</w:t>
      </w:r>
      <w:r w:rsidR="00ED28FE">
        <w:t xml:space="preserve"> </w:t>
      </w:r>
      <w:r w:rsidR="00C570EE">
        <w:t xml:space="preserve">, </w:t>
      </w:r>
      <w:r w:rsidR="009F72EE">
        <w:t xml:space="preserve"> Viktória Jonášová  - </w:t>
      </w:r>
      <w:r w:rsidR="00C570EE">
        <w:t xml:space="preserve">predseda </w:t>
      </w:r>
    </w:p>
    <w:p w14:paraId="0921B601" w14:textId="67DEB74E" w:rsidR="00EE641D" w:rsidRDefault="00EE641D" w:rsidP="00EE641D">
      <w:pPr>
        <w:jc w:val="both"/>
      </w:pPr>
      <w:r>
        <w:t xml:space="preserve">V Lučenci,  </w:t>
      </w:r>
      <w:r w:rsidR="009F72EE">
        <w:t>2</w:t>
      </w:r>
      <w:r w:rsidR="002F4A06">
        <w:t>2</w:t>
      </w:r>
      <w:r w:rsidR="004C57C1">
        <w:t>.09.202</w:t>
      </w:r>
      <w:r w:rsidR="002F4A06">
        <w:t>2</w:t>
      </w:r>
    </w:p>
    <w:p w14:paraId="6D4FF25E" w14:textId="77777777" w:rsidR="006B5E4D" w:rsidRDefault="006B5E4D" w:rsidP="00EE641D">
      <w:pPr>
        <w:jc w:val="both"/>
      </w:pPr>
    </w:p>
    <w:p w14:paraId="5E118B5E" w14:textId="5B17A37D" w:rsidR="00C570EE" w:rsidRPr="00245F39" w:rsidRDefault="006B5E4D" w:rsidP="00245F39">
      <w:pPr>
        <w:jc w:val="both"/>
      </w:pPr>
      <w:r>
        <w:t>Overovateľ:</w:t>
      </w:r>
      <w:r w:rsidR="00245F39">
        <w:t xml:space="preserve"> </w:t>
      </w:r>
      <w:r>
        <w:t xml:space="preserve">Mgr. </w:t>
      </w:r>
      <w:r w:rsidR="002F4A06">
        <w:t>Lenka Vargová</w:t>
      </w:r>
    </w:p>
    <w:p w14:paraId="621C86BD" w14:textId="77777777" w:rsidR="00D221B3" w:rsidRDefault="00D221B3" w:rsidP="009F72EE">
      <w:pPr>
        <w:rPr>
          <w:b/>
          <w:sz w:val="28"/>
        </w:rPr>
      </w:pPr>
    </w:p>
    <w:p w14:paraId="7B69F40C" w14:textId="5A96CB32" w:rsidR="00FE26CC" w:rsidRPr="009E788C" w:rsidRDefault="00FE26CC" w:rsidP="00FE26CC">
      <w:pPr>
        <w:jc w:val="center"/>
        <w:rPr>
          <w:b/>
          <w:sz w:val="28"/>
          <w:szCs w:val="28"/>
        </w:rPr>
      </w:pPr>
      <w:r w:rsidRPr="00FE26CC">
        <w:rPr>
          <w:b/>
          <w:sz w:val="28"/>
        </w:rPr>
        <w:t>Prezenčná listina zo</w:t>
      </w:r>
      <w:r w:rsidR="00B023B8">
        <w:rPr>
          <w:b/>
          <w:sz w:val="28"/>
        </w:rPr>
        <w:t xml:space="preserve"> </w:t>
      </w:r>
      <w:r w:rsidRPr="009E788C">
        <w:rPr>
          <w:b/>
          <w:sz w:val="28"/>
          <w:szCs w:val="28"/>
        </w:rPr>
        <w:t xml:space="preserve">zasadnutia </w:t>
      </w:r>
      <w:r w:rsidR="00265196">
        <w:rPr>
          <w:b/>
          <w:sz w:val="28"/>
          <w:szCs w:val="28"/>
        </w:rPr>
        <w:t>Školského parlamentu</w:t>
      </w:r>
      <w:r w:rsidRPr="009E7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 Strednej zdravotníckej škole</w:t>
      </w:r>
      <w:r w:rsidR="00B023B8">
        <w:rPr>
          <w:b/>
          <w:sz w:val="28"/>
          <w:szCs w:val="28"/>
        </w:rPr>
        <w:t xml:space="preserve"> </w:t>
      </w:r>
      <w:r w:rsidRPr="009E788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9E788C">
        <w:rPr>
          <w:b/>
          <w:sz w:val="28"/>
          <w:szCs w:val="28"/>
        </w:rPr>
        <w:t xml:space="preserve">Lučenci, konaného </w:t>
      </w:r>
    </w:p>
    <w:p w14:paraId="2AC46613" w14:textId="77777777" w:rsidR="00FE26CC" w:rsidRDefault="003D67C8" w:rsidP="00FE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9F72EE">
        <w:rPr>
          <w:b/>
          <w:sz w:val="28"/>
          <w:szCs w:val="28"/>
        </w:rPr>
        <w:t>20</w:t>
      </w:r>
      <w:r w:rsidR="0066243D">
        <w:rPr>
          <w:b/>
          <w:sz w:val="28"/>
          <w:szCs w:val="28"/>
        </w:rPr>
        <w:t>.</w:t>
      </w:r>
      <w:r w:rsidR="007C1242">
        <w:rPr>
          <w:b/>
          <w:sz w:val="28"/>
          <w:szCs w:val="28"/>
        </w:rPr>
        <w:t>09.20</w:t>
      </w:r>
      <w:r w:rsidR="0066243D">
        <w:rPr>
          <w:b/>
          <w:sz w:val="28"/>
          <w:szCs w:val="28"/>
        </w:rPr>
        <w:t>2</w:t>
      </w:r>
      <w:r w:rsidR="009F72EE">
        <w:rPr>
          <w:b/>
          <w:sz w:val="28"/>
          <w:szCs w:val="28"/>
        </w:rPr>
        <w:t>1</w:t>
      </w:r>
    </w:p>
    <w:p w14:paraId="4B8CA82A" w14:textId="6843B83D" w:rsidR="00FE26CC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I.A</w:t>
      </w:r>
      <w:r w:rsidR="003C5792" w:rsidRPr="003C5792">
        <w:rPr>
          <w:sz w:val="28"/>
          <w:szCs w:val="28"/>
        </w:rPr>
        <w:t xml:space="preserve">  </w:t>
      </w:r>
      <w:r w:rsidR="002F4A06">
        <w:rPr>
          <w:sz w:val="28"/>
          <w:szCs w:val="28"/>
        </w:rPr>
        <w:t>Adela</w:t>
      </w:r>
      <w:r w:rsidR="003C5792" w:rsidRPr="003C5792">
        <w:rPr>
          <w:sz w:val="28"/>
          <w:szCs w:val="28"/>
        </w:rPr>
        <w:t xml:space="preserve"> </w:t>
      </w:r>
      <w:r w:rsidR="00245F39">
        <w:rPr>
          <w:sz w:val="28"/>
          <w:szCs w:val="28"/>
        </w:rPr>
        <w:t>Daníková</w:t>
      </w:r>
    </w:p>
    <w:p w14:paraId="6E1C351D" w14:textId="46462182" w:rsidR="00C570EE" w:rsidRPr="003C5792" w:rsidRDefault="009F72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I.B</w:t>
      </w:r>
      <w:r w:rsidR="003C5792" w:rsidRPr="003C5792">
        <w:rPr>
          <w:sz w:val="28"/>
          <w:szCs w:val="28"/>
        </w:rPr>
        <w:t xml:space="preserve"> </w:t>
      </w:r>
      <w:r w:rsidR="002F4A06">
        <w:rPr>
          <w:sz w:val="28"/>
          <w:szCs w:val="28"/>
        </w:rPr>
        <w:t>Viktória Bábeľová</w:t>
      </w:r>
    </w:p>
    <w:p w14:paraId="4B2E7BEA" w14:textId="55D132C4" w:rsidR="00C570EE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>.A</w:t>
      </w:r>
      <w:r w:rsidR="0066243D" w:rsidRPr="003C5792">
        <w:rPr>
          <w:sz w:val="28"/>
          <w:szCs w:val="28"/>
        </w:rPr>
        <w:t xml:space="preserve"> </w:t>
      </w:r>
      <w:r w:rsidR="00984ECF">
        <w:rPr>
          <w:sz w:val="28"/>
          <w:szCs w:val="28"/>
        </w:rPr>
        <w:t>Ivana</w:t>
      </w:r>
      <w:r w:rsidR="00245F39">
        <w:rPr>
          <w:sz w:val="28"/>
          <w:szCs w:val="28"/>
        </w:rPr>
        <w:t xml:space="preserve"> Štefáneková</w:t>
      </w:r>
    </w:p>
    <w:p w14:paraId="5154ACE1" w14:textId="54D4CE24" w:rsidR="0066243D" w:rsidRPr="003C5792" w:rsidRDefault="00C570EE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.B </w:t>
      </w:r>
      <w:r w:rsidR="002F4A06">
        <w:rPr>
          <w:sz w:val="28"/>
          <w:szCs w:val="28"/>
        </w:rPr>
        <w:t>Patrik Hurtík</w:t>
      </w:r>
    </w:p>
    <w:p w14:paraId="38790AA8" w14:textId="1363015A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A Ladislav Gregor</w:t>
      </w:r>
    </w:p>
    <w:p w14:paraId="169A9D7C" w14:textId="0A4F7252" w:rsidR="0066243D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II</w:t>
      </w:r>
      <w:r w:rsidR="009F72EE" w:rsidRPr="003C5792">
        <w:rPr>
          <w:sz w:val="28"/>
          <w:szCs w:val="28"/>
        </w:rPr>
        <w:t>I</w:t>
      </w:r>
      <w:r w:rsidRPr="003C5792">
        <w:rPr>
          <w:sz w:val="28"/>
          <w:szCs w:val="28"/>
        </w:rPr>
        <w:t xml:space="preserve">. </w:t>
      </w:r>
      <w:r w:rsidR="00245F39">
        <w:rPr>
          <w:sz w:val="28"/>
          <w:szCs w:val="28"/>
        </w:rPr>
        <w:t>B</w:t>
      </w:r>
      <w:r w:rsidR="002F4A06">
        <w:rPr>
          <w:sz w:val="28"/>
          <w:szCs w:val="28"/>
        </w:rPr>
        <w:t> </w:t>
      </w:r>
      <w:r w:rsidR="00245F39">
        <w:rPr>
          <w:sz w:val="28"/>
          <w:szCs w:val="28"/>
        </w:rPr>
        <w:t>Samuel Vaculčiak</w:t>
      </w:r>
    </w:p>
    <w:p w14:paraId="44985857" w14:textId="1FD86647" w:rsidR="00C570EE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>. A</w:t>
      </w:r>
      <w:r w:rsidR="002F4A06">
        <w:rPr>
          <w:sz w:val="28"/>
          <w:szCs w:val="28"/>
        </w:rPr>
        <w:t> Lucia Peťková</w:t>
      </w:r>
    </w:p>
    <w:p w14:paraId="2381E796" w14:textId="421ADC16" w:rsidR="007C1242" w:rsidRPr="003C5792" w:rsidRDefault="0066243D" w:rsidP="003C5792">
      <w:pPr>
        <w:spacing w:line="360" w:lineRule="auto"/>
        <w:rPr>
          <w:sz w:val="28"/>
          <w:szCs w:val="28"/>
        </w:rPr>
      </w:pPr>
      <w:r w:rsidRPr="003C5792">
        <w:rPr>
          <w:sz w:val="28"/>
          <w:szCs w:val="28"/>
        </w:rPr>
        <w:t>I</w:t>
      </w:r>
      <w:r w:rsidR="009F72EE" w:rsidRPr="003C5792">
        <w:rPr>
          <w:sz w:val="28"/>
          <w:szCs w:val="28"/>
        </w:rPr>
        <w:t>V</w:t>
      </w:r>
      <w:r w:rsidRPr="003C5792">
        <w:rPr>
          <w:sz w:val="28"/>
          <w:szCs w:val="28"/>
        </w:rPr>
        <w:t xml:space="preserve">. </w:t>
      </w:r>
      <w:r w:rsidR="007C1242" w:rsidRPr="003C5792">
        <w:rPr>
          <w:sz w:val="28"/>
          <w:szCs w:val="28"/>
        </w:rPr>
        <w:t>B</w:t>
      </w:r>
      <w:r w:rsidR="002F4A06">
        <w:rPr>
          <w:sz w:val="28"/>
          <w:szCs w:val="28"/>
        </w:rPr>
        <w:t xml:space="preserve"> Terézia Matušková</w:t>
      </w:r>
      <w:r w:rsidR="007C1242" w:rsidRPr="003C5792">
        <w:rPr>
          <w:sz w:val="28"/>
          <w:szCs w:val="28"/>
        </w:rPr>
        <w:t xml:space="preserve"> </w:t>
      </w:r>
    </w:p>
    <w:p w14:paraId="499E2123" w14:textId="77777777" w:rsidR="003D67C8" w:rsidRPr="003C5792" w:rsidRDefault="003D67C8" w:rsidP="003C5792">
      <w:pPr>
        <w:spacing w:line="360" w:lineRule="auto"/>
        <w:rPr>
          <w:sz w:val="28"/>
          <w:szCs w:val="28"/>
        </w:rPr>
      </w:pPr>
    </w:p>
    <w:p w14:paraId="526A05AB" w14:textId="77777777" w:rsidR="003E52F4" w:rsidRPr="00C570EE" w:rsidRDefault="003E52F4" w:rsidP="007C1242">
      <w:pPr>
        <w:spacing w:line="360" w:lineRule="auto"/>
        <w:rPr>
          <w:sz w:val="28"/>
          <w:szCs w:val="28"/>
        </w:rPr>
      </w:pPr>
    </w:p>
    <w:p w14:paraId="486855AD" w14:textId="77777777" w:rsidR="00FE26CC" w:rsidRDefault="00FE26CC" w:rsidP="007C1242">
      <w:pPr>
        <w:spacing w:line="360" w:lineRule="auto"/>
      </w:pPr>
    </w:p>
    <w:p w14:paraId="65AB9E8B" w14:textId="77777777" w:rsidR="00FE26CC" w:rsidRDefault="00FE26CC" w:rsidP="00FE26CC"/>
    <w:p w14:paraId="03EE2C64" w14:textId="77777777" w:rsidR="00A90CF6" w:rsidRDefault="00A90CF6" w:rsidP="00FE26CC"/>
    <w:p w14:paraId="6329AF66" w14:textId="14156A09" w:rsidR="00A90CF6" w:rsidRPr="00C570EE" w:rsidRDefault="00A90CF6" w:rsidP="00FE26CC">
      <w:pPr>
        <w:rPr>
          <w:b/>
        </w:rPr>
      </w:pPr>
      <w:r w:rsidRPr="00C570EE">
        <w:rPr>
          <w:b/>
        </w:rPr>
        <w:t xml:space="preserve">Mgr. </w:t>
      </w:r>
      <w:r w:rsidR="002F4A06">
        <w:rPr>
          <w:b/>
        </w:rPr>
        <w:t>Lenka Vargová</w:t>
      </w:r>
    </w:p>
    <w:sectPr w:rsidR="00A90CF6" w:rsidRPr="00C570EE" w:rsidSect="00D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87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09FF"/>
    <w:multiLevelType w:val="hybridMultilevel"/>
    <w:tmpl w:val="A85A3772"/>
    <w:lvl w:ilvl="0" w:tplc="15468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84"/>
    <w:multiLevelType w:val="hybridMultilevel"/>
    <w:tmpl w:val="7A7AF528"/>
    <w:lvl w:ilvl="0" w:tplc="5074E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B66"/>
    <w:multiLevelType w:val="hybridMultilevel"/>
    <w:tmpl w:val="212A8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0F1"/>
    <w:multiLevelType w:val="hybridMultilevel"/>
    <w:tmpl w:val="7D64D9D2"/>
    <w:lvl w:ilvl="0" w:tplc="2A30C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A77D4"/>
    <w:multiLevelType w:val="hybridMultilevel"/>
    <w:tmpl w:val="C136C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4A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7EED"/>
    <w:multiLevelType w:val="hybridMultilevel"/>
    <w:tmpl w:val="D388B77E"/>
    <w:lvl w:ilvl="0" w:tplc="7A3E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D02A2"/>
    <w:multiLevelType w:val="hybridMultilevel"/>
    <w:tmpl w:val="82D25978"/>
    <w:lvl w:ilvl="0" w:tplc="8D9AF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C3D92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86D45"/>
    <w:multiLevelType w:val="hybridMultilevel"/>
    <w:tmpl w:val="8BB2B04A"/>
    <w:lvl w:ilvl="0" w:tplc="93081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B67D98"/>
    <w:multiLevelType w:val="hybridMultilevel"/>
    <w:tmpl w:val="4B50C582"/>
    <w:lvl w:ilvl="0" w:tplc="F07209F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0BCE"/>
    <w:multiLevelType w:val="hybridMultilevel"/>
    <w:tmpl w:val="D96EF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B2269"/>
    <w:multiLevelType w:val="hybridMultilevel"/>
    <w:tmpl w:val="9EF4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7FA2"/>
    <w:multiLevelType w:val="hybridMultilevel"/>
    <w:tmpl w:val="A4FAA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DD3"/>
    <w:multiLevelType w:val="hybridMultilevel"/>
    <w:tmpl w:val="98403E78"/>
    <w:lvl w:ilvl="0" w:tplc="041B0017">
      <w:start w:val="1"/>
      <w:numFmt w:val="lowerLetter"/>
      <w:lvlText w:val="%1)"/>
      <w:lvlJc w:val="left"/>
      <w:pPr>
        <w:ind w:left="3054" w:hanging="360"/>
      </w:p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6620158A"/>
    <w:multiLevelType w:val="hybridMultilevel"/>
    <w:tmpl w:val="3F948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445B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52BF5"/>
    <w:multiLevelType w:val="hybridMultilevel"/>
    <w:tmpl w:val="00B2F8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196"/>
    <w:multiLevelType w:val="hybridMultilevel"/>
    <w:tmpl w:val="FD28A6C4"/>
    <w:lvl w:ilvl="0" w:tplc="6A049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8C"/>
    <w:rsid w:val="00023CBF"/>
    <w:rsid w:val="00067F86"/>
    <w:rsid w:val="00083F2A"/>
    <w:rsid w:val="00102940"/>
    <w:rsid w:val="0014304A"/>
    <w:rsid w:val="0016005A"/>
    <w:rsid w:val="00191B31"/>
    <w:rsid w:val="001C3A33"/>
    <w:rsid w:val="001D17EE"/>
    <w:rsid w:val="001D66AE"/>
    <w:rsid w:val="001E561C"/>
    <w:rsid w:val="00226D7B"/>
    <w:rsid w:val="00245F39"/>
    <w:rsid w:val="00250F70"/>
    <w:rsid w:val="00263E4C"/>
    <w:rsid w:val="00265196"/>
    <w:rsid w:val="00277B89"/>
    <w:rsid w:val="002813FA"/>
    <w:rsid w:val="002C6BF4"/>
    <w:rsid w:val="002F4A06"/>
    <w:rsid w:val="00327A67"/>
    <w:rsid w:val="00396B89"/>
    <w:rsid w:val="003A4105"/>
    <w:rsid w:val="003C5792"/>
    <w:rsid w:val="003D67C8"/>
    <w:rsid w:val="003E3EFE"/>
    <w:rsid w:val="003E52F4"/>
    <w:rsid w:val="00423A7D"/>
    <w:rsid w:val="00440931"/>
    <w:rsid w:val="00460322"/>
    <w:rsid w:val="004614AD"/>
    <w:rsid w:val="00471157"/>
    <w:rsid w:val="0049392F"/>
    <w:rsid w:val="004B0D84"/>
    <w:rsid w:val="004C57C1"/>
    <w:rsid w:val="004E6613"/>
    <w:rsid w:val="00562A19"/>
    <w:rsid w:val="00567A3F"/>
    <w:rsid w:val="005841A0"/>
    <w:rsid w:val="00585418"/>
    <w:rsid w:val="0066243D"/>
    <w:rsid w:val="00677E94"/>
    <w:rsid w:val="00693A0A"/>
    <w:rsid w:val="006B5E4D"/>
    <w:rsid w:val="006C3AEC"/>
    <w:rsid w:val="006E62DC"/>
    <w:rsid w:val="00705B57"/>
    <w:rsid w:val="0071271E"/>
    <w:rsid w:val="00762B72"/>
    <w:rsid w:val="007B5843"/>
    <w:rsid w:val="007C1242"/>
    <w:rsid w:val="007D2234"/>
    <w:rsid w:val="00810FA1"/>
    <w:rsid w:val="0081221C"/>
    <w:rsid w:val="00870FF6"/>
    <w:rsid w:val="008714CA"/>
    <w:rsid w:val="0089273B"/>
    <w:rsid w:val="00897A93"/>
    <w:rsid w:val="009648B1"/>
    <w:rsid w:val="0097799A"/>
    <w:rsid w:val="00984ECF"/>
    <w:rsid w:val="009942FC"/>
    <w:rsid w:val="009C0D30"/>
    <w:rsid w:val="009E788C"/>
    <w:rsid w:val="009F72EE"/>
    <w:rsid w:val="00A46C07"/>
    <w:rsid w:val="00A90CF6"/>
    <w:rsid w:val="00AB32E1"/>
    <w:rsid w:val="00AC3DA5"/>
    <w:rsid w:val="00AF6EA9"/>
    <w:rsid w:val="00B023B8"/>
    <w:rsid w:val="00C12808"/>
    <w:rsid w:val="00C570EE"/>
    <w:rsid w:val="00CA409B"/>
    <w:rsid w:val="00CD7AC1"/>
    <w:rsid w:val="00CE0414"/>
    <w:rsid w:val="00D221B3"/>
    <w:rsid w:val="00D30615"/>
    <w:rsid w:val="00DB171F"/>
    <w:rsid w:val="00DD5EE5"/>
    <w:rsid w:val="00E54666"/>
    <w:rsid w:val="00ED28FE"/>
    <w:rsid w:val="00EE641D"/>
    <w:rsid w:val="00F05744"/>
    <w:rsid w:val="00F86314"/>
    <w:rsid w:val="00F96B75"/>
    <w:rsid w:val="00FB487D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625E"/>
  <w15:docId w15:val="{72F4D3F3-CCED-4EC5-8666-626CC2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2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0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05A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nhideWhenUsed/>
    <w:rsid w:val="006B5E4D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B5E4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Lenka Vargova</cp:lastModifiedBy>
  <cp:revision>15</cp:revision>
  <cp:lastPrinted>2022-10-03T11:34:00Z</cp:lastPrinted>
  <dcterms:created xsi:type="dcterms:W3CDTF">2021-09-16T12:41:00Z</dcterms:created>
  <dcterms:modified xsi:type="dcterms:W3CDTF">2023-03-14T12:57:00Z</dcterms:modified>
</cp:coreProperties>
</file>